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89" w:rsidRPr="003B1CED" w:rsidRDefault="00E94889" w:rsidP="00E94889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94889" w:rsidRPr="003B1CED" w:rsidRDefault="00E94889" w:rsidP="00E94889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E94889" w:rsidRDefault="00E94889" w:rsidP="00E94889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89" w:rsidRDefault="00E94889" w:rsidP="00E94889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89" w:rsidRDefault="00E94889" w:rsidP="00E94889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E94889" w:rsidRDefault="00E94889" w:rsidP="00E94889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889" w:rsidRPr="00B22085" w:rsidRDefault="00E94889" w:rsidP="00E94889">
      <w:pPr>
        <w:spacing w:after="252" w:line="240" w:lineRule="auto"/>
        <w:ind w:left="719" w:right="1" w:hanging="1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.07.2020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Pr="003B1CED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3B1CED">
        <w:rPr>
          <w:rFonts w:ascii="Times New Roman" w:eastAsia="Times New Roman" w:hAnsi="Times New Roman" w:cs="Times New Roman"/>
          <w:sz w:val="28"/>
          <w:szCs w:val="28"/>
        </w:rPr>
        <w:t>ацинская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4889" w:rsidRDefault="00E94889" w:rsidP="00E94889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889" w:rsidRPr="003B1CED" w:rsidRDefault="00E94889" w:rsidP="00E94889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889" w:rsidRPr="003B1CED" w:rsidRDefault="00E94889" w:rsidP="00E94889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О зачислении в списочный состав </w:t>
      </w:r>
    </w:p>
    <w:p w:rsidR="00E94889" w:rsidRDefault="00E94889" w:rsidP="00E94889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МБДОУ Тацинский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 «Колокольчик»</w:t>
      </w:r>
    </w:p>
    <w:p w:rsidR="00E94889" w:rsidRPr="003B1CED" w:rsidRDefault="00E94889" w:rsidP="00E94889">
      <w:pPr>
        <w:spacing w:after="262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889" w:rsidRPr="003B1CED" w:rsidRDefault="00E94889" w:rsidP="00E94889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Отдела образования Администрации Тацинского района </w:t>
      </w:r>
    </w:p>
    <w:p w:rsidR="00E94889" w:rsidRPr="003B1CED" w:rsidRDefault="00E94889" w:rsidP="00E94889">
      <w:pPr>
        <w:spacing w:after="0" w:line="240" w:lineRule="auto"/>
        <w:ind w:left="1436" w:right="717" w:hanging="1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E94889" w:rsidRPr="003B1CED" w:rsidRDefault="00E94889" w:rsidP="00E94889">
      <w:pPr>
        <w:spacing w:after="0" w:line="240" w:lineRule="auto"/>
        <w:ind w:left="1436" w:right="717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4889" w:rsidRPr="006D023D" w:rsidRDefault="00E94889" w:rsidP="00E94889">
      <w:pPr>
        <w:pStyle w:val="a3"/>
        <w:numPr>
          <w:ilvl w:val="0"/>
          <w:numId w:val="1"/>
        </w:numPr>
        <w:tabs>
          <w:tab w:val="center" w:pos="1162"/>
          <w:tab w:val="center" w:pos="4342"/>
        </w:tabs>
        <w:spacing w:after="1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02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Зачислить в МБДОУ Тацинский </w:t>
      </w:r>
      <w:proofErr w:type="spellStart"/>
      <w:r w:rsidRPr="006D023D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proofErr w:type="spellEnd"/>
      <w:r w:rsidRPr="006D02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 сад «Колокольчик»  с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03.08</w:t>
      </w:r>
      <w:r w:rsidRPr="006D02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.2020года </w:t>
      </w:r>
    </w:p>
    <w:p w:rsidR="00E94889" w:rsidRPr="006D023D" w:rsidRDefault="00E94889" w:rsidP="00E94889">
      <w:pPr>
        <w:pStyle w:val="a3"/>
        <w:tabs>
          <w:tab w:val="center" w:pos="1162"/>
          <w:tab w:val="center" w:pos="4342"/>
        </w:tabs>
        <w:spacing w:after="11" w:line="240" w:lineRule="auto"/>
        <w:ind w:left="141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7959" w:type="dxa"/>
        <w:jc w:val="center"/>
        <w:tblInd w:w="710" w:type="dxa"/>
        <w:tblCellMar>
          <w:top w:w="15" w:type="dxa"/>
          <w:left w:w="0" w:type="dxa"/>
          <w:right w:w="28" w:type="dxa"/>
        </w:tblCellMar>
        <w:tblLook w:val="04A0"/>
      </w:tblPr>
      <w:tblGrid>
        <w:gridCol w:w="681"/>
        <w:gridCol w:w="2295"/>
        <w:gridCol w:w="2461"/>
        <w:gridCol w:w="2522"/>
      </w:tblGrid>
      <w:tr w:rsidR="00E94889" w:rsidRPr="003B1CED" w:rsidTr="009663CF">
        <w:trPr>
          <w:trHeight w:val="69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889" w:rsidRPr="003B1CED" w:rsidRDefault="00E94889" w:rsidP="009663CF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94889" w:rsidRPr="003B1CED" w:rsidRDefault="00E94889" w:rsidP="009663CF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889" w:rsidRPr="003B1CED" w:rsidRDefault="00E94889" w:rsidP="009663CF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зачисленных воспитанников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889" w:rsidRPr="003B1CED" w:rsidRDefault="00E94889" w:rsidP="009663CF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Группа, в которую прибыл воспитанник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889" w:rsidRPr="003B1CED" w:rsidRDefault="00E94889" w:rsidP="009663CF">
            <w:pPr>
              <w:spacing w:after="0" w:line="240" w:lineRule="auto"/>
              <w:ind w:left="110" w:hanging="13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Откуда прибыл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(из МБДОУ и т.д.)</w:t>
            </w:r>
          </w:p>
        </w:tc>
      </w:tr>
      <w:tr w:rsidR="00E94889" w:rsidRPr="003B1CED" w:rsidTr="009663CF">
        <w:trPr>
          <w:trHeight w:val="69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889" w:rsidRPr="003B1CED" w:rsidRDefault="00E94889" w:rsidP="00E94889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889" w:rsidRDefault="00E94889" w:rsidP="00E94889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889" w:rsidRPr="003B1CED" w:rsidRDefault="00E94889" w:rsidP="00E94889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1младшая группа №1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889" w:rsidRPr="003B1CED" w:rsidRDefault="00E94889" w:rsidP="00E94889">
            <w:pPr>
              <w:spacing w:after="0" w:line="240" w:lineRule="auto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E94889" w:rsidRPr="003B1CED" w:rsidTr="009663CF">
        <w:trPr>
          <w:trHeight w:val="69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889" w:rsidRPr="003B1CED" w:rsidRDefault="00E94889" w:rsidP="00E94889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889" w:rsidRDefault="00E94889" w:rsidP="00E94889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человек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889" w:rsidRPr="003B1CED" w:rsidRDefault="00E94889" w:rsidP="00E94889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1младшая группа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889" w:rsidRPr="003B1CED" w:rsidRDefault="00E94889" w:rsidP="00E94889">
            <w:pPr>
              <w:spacing w:after="0" w:line="240" w:lineRule="auto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E94889" w:rsidRPr="003B1CED" w:rsidTr="009663CF">
        <w:trPr>
          <w:trHeight w:val="69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889" w:rsidRPr="003B1CED" w:rsidRDefault="00E94889" w:rsidP="009663CF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889" w:rsidRDefault="00E94889" w:rsidP="00E94889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889" w:rsidRPr="003B1CED" w:rsidRDefault="00E94889" w:rsidP="00E94889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разновозрастная группа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889" w:rsidRPr="003B1CED" w:rsidRDefault="00E94889" w:rsidP="00E94889">
            <w:pPr>
              <w:spacing w:after="0" w:line="240" w:lineRule="auto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</w:p>
        </w:tc>
      </w:tr>
    </w:tbl>
    <w:p w:rsidR="00E94889" w:rsidRPr="003B1CED" w:rsidRDefault="00E94889" w:rsidP="00E94889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889" w:rsidRDefault="00E94889" w:rsidP="00E94889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4889" w:rsidRPr="003B1CED" w:rsidRDefault="00E94889" w:rsidP="00E94889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E94889" w:rsidRPr="003B1CED" w:rsidRDefault="00E94889" w:rsidP="00E94889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Храмкова И.М.</w:t>
      </w:r>
    </w:p>
    <w:p w:rsidR="00E94889" w:rsidRPr="003B1CED" w:rsidRDefault="00E94889" w:rsidP="00E94889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889" w:rsidRPr="003B1CED" w:rsidRDefault="00E94889" w:rsidP="00E94889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889" w:rsidRPr="003B1CED" w:rsidRDefault="00E94889" w:rsidP="00E94889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889" w:rsidRPr="003B1CED" w:rsidRDefault="00E94889" w:rsidP="00E94889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889" w:rsidRDefault="00E94889" w:rsidP="00E94889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889" w:rsidRDefault="00E94889" w:rsidP="00E94889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889" w:rsidRDefault="00E94889" w:rsidP="00E94889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889" w:rsidRDefault="00E94889" w:rsidP="00E94889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889" w:rsidRDefault="00E94889" w:rsidP="00E94889"/>
    <w:p w:rsidR="003B1022" w:rsidRDefault="003B1022"/>
    <w:sectPr w:rsidR="003B1022" w:rsidSect="006C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B7048"/>
    <w:multiLevelType w:val="hybridMultilevel"/>
    <w:tmpl w:val="29C28688"/>
    <w:lvl w:ilvl="0" w:tplc="84ECFB6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E94889"/>
    <w:rsid w:val="00337DE0"/>
    <w:rsid w:val="003B1022"/>
    <w:rsid w:val="00E9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88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838</Characters>
  <Application>Microsoft Office Word</Application>
  <DocSecurity>0</DocSecurity>
  <Lines>6</Lines>
  <Paragraphs>1</Paragraphs>
  <ScaleCrop>false</ScaleCrop>
  <Company>WareZ Provider 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2020-08-25T13:57:00Z</dcterms:created>
  <dcterms:modified xsi:type="dcterms:W3CDTF">2020-08-25T13:57:00Z</dcterms:modified>
</cp:coreProperties>
</file>